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3F41DDD3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187BA2">
        <w:rPr>
          <w:sz w:val="24"/>
          <w:szCs w:val="24"/>
        </w:rPr>
        <w:t>Febr</w:t>
      </w:r>
      <w:r w:rsidR="00381BBD">
        <w:rPr>
          <w:sz w:val="24"/>
          <w:szCs w:val="24"/>
        </w:rPr>
        <w:t>uary</w:t>
      </w:r>
      <w:r>
        <w:rPr>
          <w:sz w:val="24"/>
          <w:szCs w:val="24"/>
        </w:rPr>
        <w:t xml:space="preserve"> </w:t>
      </w:r>
      <w:r w:rsidR="00381BBD">
        <w:rPr>
          <w:sz w:val="24"/>
          <w:szCs w:val="24"/>
        </w:rPr>
        <w:t>1</w:t>
      </w:r>
      <w:r w:rsidR="00187BA2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</w:r>
      <w:r w:rsidR="001A0E53">
        <w:rPr>
          <w:sz w:val="24"/>
          <w:szCs w:val="24"/>
        </w:rPr>
        <w:t>Lord Camden Inn Conference Room</w:t>
      </w:r>
      <w:r>
        <w:rPr>
          <w:sz w:val="24"/>
          <w:szCs w:val="24"/>
        </w:rPr>
        <w:t xml:space="preserve"> I Zoom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807604" wp14:editId="40807605">
            <wp:simplePos x="0" y="0"/>
            <wp:positionH relativeFrom="column">
              <wp:posOffset>-45718</wp:posOffset>
            </wp:positionH>
            <wp:positionV relativeFrom="paragraph">
              <wp:posOffset>-496973</wp:posOffset>
            </wp:positionV>
            <wp:extent cx="2947416" cy="93602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AE59976" w14:textId="7CDAC716" w:rsidR="00F1069D" w:rsidRDefault="00F1069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Board Member Welcome</w:t>
      </w:r>
      <w:r w:rsidR="009720AA">
        <w:rPr>
          <w:sz w:val="24"/>
          <w:szCs w:val="24"/>
        </w:rPr>
        <w:t xml:space="preserve"> and Introduction</w:t>
      </w:r>
      <w:r>
        <w:rPr>
          <w:sz w:val="24"/>
          <w:szCs w:val="24"/>
        </w:rPr>
        <w:t xml:space="preserve"> </w:t>
      </w:r>
      <w:r w:rsidR="00092F5E">
        <w:rPr>
          <w:sz w:val="24"/>
          <w:szCs w:val="24"/>
        </w:rPr>
        <w:t>–</w:t>
      </w:r>
      <w:r>
        <w:rPr>
          <w:sz w:val="24"/>
          <w:szCs w:val="24"/>
        </w:rPr>
        <w:t xml:space="preserve"> Jana</w:t>
      </w:r>
      <w:r w:rsidR="00092F5E">
        <w:rPr>
          <w:sz w:val="24"/>
          <w:szCs w:val="24"/>
        </w:rPr>
        <w:t xml:space="preserve"> Mohr Lone</w:t>
      </w:r>
    </w:p>
    <w:p w14:paraId="408075EF" w14:textId="5DC8B1C3" w:rsidR="005D5125" w:rsidRDefault="00BF510E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January</w:t>
      </w:r>
      <w:r w:rsidR="00F33050">
        <w:rPr>
          <w:sz w:val="24"/>
          <w:szCs w:val="24"/>
        </w:rPr>
        <w:t xml:space="preserve"> Minutes</w:t>
      </w:r>
    </w:p>
    <w:p w14:paraId="408075F0" w14:textId="3DAA097C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Staff Introduction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408075F3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Facilities Report (Russell)</w:t>
      </w:r>
    </w:p>
    <w:p w14:paraId="408075F4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Parks Report (Dave)</w:t>
      </w:r>
    </w:p>
    <w:p w14:paraId="14EBEA79" w14:textId="77777777" w:rsidR="004C7897" w:rsidRDefault="004C7897" w:rsidP="004C789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408075F9" w14:textId="0F56A0C9" w:rsidR="005D5125" w:rsidRDefault="00CC448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Camden on Canvas Committee (Liz)</w:t>
      </w:r>
    </w:p>
    <w:p w14:paraId="408075FB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0E739C7" w14:textId="6C4D3398" w:rsidR="008A40BA" w:rsidRDefault="00901A46" w:rsidP="008A40BA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Vote on camera policy</w:t>
      </w:r>
    </w:p>
    <w:p w14:paraId="7A3CA861" w14:textId="2EDD5F0E" w:rsidR="002D457C" w:rsidRDefault="002D457C" w:rsidP="008A40BA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Vote on photo policies</w:t>
      </w:r>
    </w:p>
    <w:p w14:paraId="56442223" w14:textId="039EF65E" w:rsidR="001B6379" w:rsidRDefault="001B6379" w:rsidP="008A40BA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Committee Membership</w:t>
      </w:r>
    </w:p>
    <w:p w14:paraId="408075F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96B7F49" w14:textId="15B8FC4C" w:rsidR="00CC2C43" w:rsidRDefault="001F1404" w:rsidP="00CC2C43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Town </w:t>
      </w:r>
      <w:r w:rsidR="00CC2C43">
        <w:rPr>
          <w:sz w:val="24"/>
          <w:szCs w:val="24"/>
        </w:rPr>
        <w:t>Budget</w:t>
      </w:r>
    </w:p>
    <w:p w14:paraId="430CC751" w14:textId="2B71E9D9" w:rsidR="002D457C" w:rsidRDefault="002D457C" w:rsidP="00CC2C43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Internet Safety Policy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50BAA2E3" w14:textId="3126FA92" w:rsidR="00B93E75" w:rsidRPr="001C0677" w:rsidRDefault="00F33050" w:rsidP="00B93E7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BE19AD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r w:rsidR="00AF1389">
        <w:rPr>
          <w:sz w:val="24"/>
          <w:szCs w:val="24"/>
        </w:rPr>
        <w:t>1</w:t>
      </w:r>
      <w:r w:rsidR="00BE19AD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563611">
        <w:rPr>
          <w:sz w:val="24"/>
          <w:szCs w:val="24"/>
        </w:rPr>
        <w:t>5</w:t>
      </w:r>
    </w:p>
    <w:p w14:paraId="6F1A5A9D" w14:textId="77777777" w:rsidR="001C0677" w:rsidRDefault="001C0677" w:rsidP="001C0677">
      <w:pPr>
        <w:spacing w:after="0" w:line="360" w:lineRule="auto"/>
        <w:rPr>
          <w:sz w:val="24"/>
          <w:szCs w:val="24"/>
        </w:rPr>
      </w:pPr>
    </w:p>
    <w:p w14:paraId="60B34545" w14:textId="777C1ABA" w:rsidR="00B93E75" w:rsidRPr="00B93E75" w:rsidRDefault="00B93E75" w:rsidP="001C0677">
      <w:pPr>
        <w:spacing w:after="0" w:line="360" w:lineRule="auto"/>
        <w:rPr>
          <w:sz w:val="24"/>
          <w:szCs w:val="24"/>
        </w:rPr>
      </w:pPr>
      <w:r w:rsidRPr="00B93E75">
        <w:rPr>
          <w:sz w:val="24"/>
          <w:szCs w:val="24"/>
        </w:rPr>
        <w:t>Join Zoom Meeting</w:t>
      </w:r>
    </w:p>
    <w:p w14:paraId="1F45996B" w14:textId="3B9B7A89" w:rsidR="00A12AC3" w:rsidRPr="00A12AC3" w:rsidRDefault="00A12AC3" w:rsidP="00A12AC3">
      <w:pPr>
        <w:spacing w:after="0" w:line="360" w:lineRule="auto"/>
        <w:rPr>
          <w:sz w:val="24"/>
          <w:szCs w:val="24"/>
        </w:rPr>
      </w:pPr>
      <w:hyperlink r:id="rId7" w:history="1">
        <w:r w:rsidRPr="00A12AC3">
          <w:rPr>
            <w:rStyle w:val="Hyperlink"/>
            <w:sz w:val="24"/>
            <w:szCs w:val="24"/>
          </w:rPr>
          <w:t>https://us02web.zoom.us/j/83364567949?pwd=XWug7NylcbxJ8Fxh1vIMvHSaAWLPZH.1</w:t>
        </w:r>
      </w:hyperlink>
    </w:p>
    <w:p w14:paraId="78C38AB0" w14:textId="3F678D41" w:rsidR="00B93E75" w:rsidRDefault="00B93E75" w:rsidP="001C0677">
      <w:pPr>
        <w:spacing w:after="0" w:line="360" w:lineRule="auto"/>
        <w:rPr>
          <w:sz w:val="24"/>
          <w:szCs w:val="24"/>
        </w:rPr>
      </w:pPr>
    </w:p>
    <w:sectPr w:rsidR="00B93E75"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92F5E"/>
    <w:rsid w:val="00116CA8"/>
    <w:rsid w:val="00123F0D"/>
    <w:rsid w:val="00161C32"/>
    <w:rsid w:val="00187BA2"/>
    <w:rsid w:val="001A0E53"/>
    <w:rsid w:val="001B6379"/>
    <w:rsid w:val="001C0677"/>
    <w:rsid w:val="001F1404"/>
    <w:rsid w:val="002004B7"/>
    <w:rsid w:val="00236969"/>
    <w:rsid w:val="002472B8"/>
    <w:rsid w:val="002D457C"/>
    <w:rsid w:val="002F475C"/>
    <w:rsid w:val="002F5C28"/>
    <w:rsid w:val="00381BBD"/>
    <w:rsid w:val="003952F6"/>
    <w:rsid w:val="004C7897"/>
    <w:rsid w:val="00516019"/>
    <w:rsid w:val="00563611"/>
    <w:rsid w:val="005D5125"/>
    <w:rsid w:val="006F2FDF"/>
    <w:rsid w:val="006F71D2"/>
    <w:rsid w:val="007344E3"/>
    <w:rsid w:val="00781E0E"/>
    <w:rsid w:val="00813317"/>
    <w:rsid w:val="0085309A"/>
    <w:rsid w:val="00854401"/>
    <w:rsid w:val="008A40BA"/>
    <w:rsid w:val="008E45A4"/>
    <w:rsid w:val="00901A46"/>
    <w:rsid w:val="009160EA"/>
    <w:rsid w:val="009720AA"/>
    <w:rsid w:val="00A12AC3"/>
    <w:rsid w:val="00A541FC"/>
    <w:rsid w:val="00AC0DC9"/>
    <w:rsid w:val="00AF1389"/>
    <w:rsid w:val="00AF676C"/>
    <w:rsid w:val="00B379F7"/>
    <w:rsid w:val="00B54BB5"/>
    <w:rsid w:val="00B63BCC"/>
    <w:rsid w:val="00B93E75"/>
    <w:rsid w:val="00BD6105"/>
    <w:rsid w:val="00BE19AD"/>
    <w:rsid w:val="00BF510E"/>
    <w:rsid w:val="00C245FB"/>
    <w:rsid w:val="00C60568"/>
    <w:rsid w:val="00CC2C43"/>
    <w:rsid w:val="00CC4487"/>
    <w:rsid w:val="00CE38EA"/>
    <w:rsid w:val="00D05EB8"/>
    <w:rsid w:val="00D36C10"/>
    <w:rsid w:val="00D4291F"/>
    <w:rsid w:val="00E3455D"/>
    <w:rsid w:val="00F02CAE"/>
    <w:rsid w:val="00F1069D"/>
    <w:rsid w:val="00F33050"/>
    <w:rsid w:val="00F3440D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364567949?pwd=XWug7NylcbxJ8Fxh1vIMvHSaAWLPZH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4869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22</cp:revision>
  <dcterms:created xsi:type="dcterms:W3CDTF">2025-02-05T14:31:00Z</dcterms:created>
  <dcterms:modified xsi:type="dcterms:W3CDTF">2025-02-10T01:38:00Z</dcterms:modified>
</cp:coreProperties>
</file>